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34C7" w14:textId="1DEC1998" w:rsidR="00BC2DBB" w:rsidRPr="00052967" w:rsidRDefault="00052967" w:rsidP="0005296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2967">
        <w:rPr>
          <w:rFonts w:ascii="TH SarabunIT๙" w:hAnsi="TH SarabunIT๙" w:cs="TH SarabunIT๙"/>
          <w:b/>
          <w:bCs/>
          <w:sz w:val="36"/>
          <w:szCs w:val="36"/>
          <w:cs/>
        </w:rPr>
        <w:t>สรุปสถิติการบริหารและพัฒนาทรัพยากรบุคคล ประจำปีงบประมาณ 2565</w:t>
      </w:r>
    </w:p>
    <w:p w14:paraId="3048E256" w14:textId="4DDB29CB" w:rsidR="00052967" w:rsidRDefault="00052967" w:rsidP="0005296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2967">
        <w:rPr>
          <w:rFonts w:ascii="TH SarabunIT๙" w:hAnsi="TH SarabunIT๙" w:cs="TH SarabunIT๙"/>
          <w:b/>
          <w:bCs/>
          <w:sz w:val="36"/>
          <w:szCs w:val="36"/>
          <w:cs/>
        </w:rPr>
        <w:t>ของเทศบาลตำบลนาด่าน อำเภอสุวรรณคูหา จังหวัดหนองบัวลำภู</w:t>
      </w:r>
    </w:p>
    <w:p w14:paraId="661A047E" w14:textId="77777777" w:rsidR="00D34B6B" w:rsidRPr="00D34B6B" w:rsidRDefault="00D34B6B" w:rsidP="00052967">
      <w:pPr>
        <w:pStyle w:val="a3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276"/>
        <w:gridCol w:w="1448"/>
        <w:gridCol w:w="1245"/>
        <w:gridCol w:w="1701"/>
        <w:gridCol w:w="1984"/>
        <w:gridCol w:w="2046"/>
      </w:tblGrid>
      <w:tr w:rsidR="00D34B6B" w:rsidRPr="00D34B6B" w14:paraId="6402DC6E" w14:textId="77777777" w:rsidTr="00D34B6B">
        <w:tc>
          <w:tcPr>
            <w:tcW w:w="2830" w:type="dxa"/>
            <w:vMerge w:val="restart"/>
            <w:shd w:val="clear" w:color="auto" w:fill="C5E0B3" w:themeFill="accent6" w:themeFillTint="66"/>
          </w:tcPr>
          <w:p w14:paraId="7E8DE135" w14:textId="77777777" w:rsidR="00D34B6B" w:rsidRPr="00D34B6B" w:rsidRDefault="00D34B6B" w:rsidP="0005296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8E2889" w14:textId="03FC3BC7" w:rsidR="00D34B6B" w:rsidRPr="00D34B6B" w:rsidRDefault="00D34B6B" w:rsidP="00052967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34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29B5DEAC" w14:textId="7F0C6AC9" w:rsidR="00D34B6B" w:rsidRPr="00D34B6B" w:rsidRDefault="00D34B6B" w:rsidP="0005296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4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บรรจุ/แต่งตั้ง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12C2A3A" w14:textId="205BA03F" w:rsidR="00D34B6B" w:rsidRPr="00D34B6B" w:rsidRDefault="00D34B6B" w:rsidP="0005296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4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</w:t>
            </w:r>
            <w:r w:rsidR="00146E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</w:t>
            </w:r>
            <w:r w:rsidRPr="00D34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ย้าย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14:paraId="565CC052" w14:textId="5EC1B2A8" w:rsidR="00D34B6B" w:rsidRPr="00D34B6B" w:rsidRDefault="00D34B6B" w:rsidP="0005296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4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รับโอน</w:t>
            </w:r>
          </w:p>
        </w:tc>
        <w:tc>
          <w:tcPr>
            <w:tcW w:w="1245" w:type="dxa"/>
            <w:shd w:val="clear" w:color="auto" w:fill="C5E0B3" w:themeFill="accent6" w:themeFillTint="66"/>
          </w:tcPr>
          <w:p w14:paraId="3F4AEE0B" w14:textId="75C821DD" w:rsidR="00D34B6B" w:rsidRPr="00D34B6B" w:rsidRDefault="00D34B6B" w:rsidP="0005296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4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ลาออก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89AF72F" w14:textId="52F5EBB9" w:rsidR="00D34B6B" w:rsidRPr="00D34B6B" w:rsidRDefault="00D34B6B" w:rsidP="00052967">
            <w:pPr>
              <w:pStyle w:val="a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34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ไล่ออก/ปลดออก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2C09A216" w14:textId="39A42C79" w:rsidR="00D34B6B" w:rsidRPr="00D34B6B" w:rsidRDefault="00D34B6B" w:rsidP="0005296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4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เกษียณอายุราชการ</w:t>
            </w:r>
          </w:p>
        </w:tc>
        <w:tc>
          <w:tcPr>
            <w:tcW w:w="2046" w:type="dxa"/>
            <w:shd w:val="clear" w:color="auto" w:fill="C5E0B3" w:themeFill="accent6" w:themeFillTint="66"/>
          </w:tcPr>
          <w:p w14:paraId="089C01EF" w14:textId="707B52A5" w:rsidR="00D34B6B" w:rsidRPr="00D34B6B" w:rsidRDefault="00D34B6B" w:rsidP="0005296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4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เข้ารับการอบรม</w:t>
            </w:r>
          </w:p>
        </w:tc>
      </w:tr>
      <w:tr w:rsidR="00D34B6B" w:rsidRPr="00D34B6B" w14:paraId="6016125C" w14:textId="77777777" w:rsidTr="00D34B6B">
        <w:tc>
          <w:tcPr>
            <w:tcW w:w="2830" w:type="dxa"/>
            <w:vMerge/>
            <w:shd w:val="clear" w:color="auto" w:fill="C5E0B3" w:themeFill="accent6" w:themeFillTint="66"/>
          </w:tcPr>
          <w:p w14:paraId="5CCF410D" w14:textId="77777777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15FF6871" w14:textId="3D9EC14F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4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2566CEE" w14:textId="0CD5D862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4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14:paraId="489D8A94" w14:textId="02DAD1A4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4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245" w:type="dxa"/>
            <w:shd w:val="clear" w:color="auto" w:fill="C5E0B3" w:themeFill="accent6" w:themeFillTint="66"/>
          </w:tcPr>
          <w:p w14:paraId="5EDA185F" w14:textId="1FA9303C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4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FE5E5BA" w14:textId="38AC355B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4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61AAFC04" w14:textId="4187C072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4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2046" w:type="dxa"/>
            <w:shd w:val="clear" w:color="auto" w:fill="C5E0B3" w:themeFill="accent6" w:themeFillTint="66"/>
          </w:tcPr>
          <w:p w14:paraId="77931192" w14:textId="0FEEADD5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4B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  <w:tr w:rsidR="00D34B6B" w14:paraId="2F74D2B2" w14:textId="77777777" w:rsidTr="00D34B6B">
        <w:tc>
          <w:tcPr>
            <w:tcW w:w="2830" w:type="dxa"/>
          </w:tcPr>
          <w:p w14:paraId="49CB4B3B" w14:textId="250C9EE1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34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34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2564</w:t>
            </w:r>
          </w:p>
        </w:tc>
        <w:tc>
          <w:tcPr>
            <w:tcW w:w="1418" w:type="dxa"/>
          </w:tcPr>
          <w:p w14:paraId="17120149" w14:textId="645BDB03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28C801BF" w14:textId="27E79653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8" w:type="dxa"/>
          </w:tcPr>
          <w:p w14:paraId="1BF7C705" w14:textId="77777777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</w:tcPr>
          <w:p w14:paraId="0B9ABB00" w14:textId="77777777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049A9C" w14:textId="77777777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AC2193" w14:textId="77777777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6" w:type="dxa"/>
          </w:tcPr>
          <w:p w14:paraId="3F90C225" w14:textId="6A137D77" w:rsidR="00D34B6B" w:rsidRPr="00D34B6B" w:rsidRDefault="00146E49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D34B6B" w14:paraId="3F7E3165" w14:textId="77777777" w:rsidTr="00D34B6B">
        <w:tc>
          <w:tcPr>
            <w:tcW w:w="2830" w:type="dxa"/>
          </w:tcPr>
          <w:p w14:paraId="2FC3B48E" w14:textId="144137F6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-  มีนาคม 2565</w:t>
            </w:r>
          </w:p>
        </w:tc>
        <w:tc>
          <w:tcPr>
            <w:tcW w:w="1418" w:type="dxa"/>
          </w:tcPr>
          <w:p w14:paraId="01F286C7" w14:textId="1BCB6781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502935F1" w14:textId="7A7EBE79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8" w:type="dxa"/>
          </w:tcPr>
          <w:p w14:paraId="58073A7D" w14:textId="454E4848" w:rsidR="00D34B6B" w:rsidRPr="00D34B6B" w:rsidRDefault="00146E49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45" w:type="dxa"/>
          </w:tcPr>
          <w:p w14:paraId="285BB962" w14:textId="77777777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E3B4A0" w14:textId="77777777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9537A9" w14:textId="77777777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6" w:type="dxa"/>
          </w:tcPr>
          <w:p w14:paraId="328550EC" w14:textId="66A634F3" w:rsidR="00D34B6B" w:rsidRPr="00D34B6B" w:rsidRDefault="00146E49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D34B6B" w14:paraId="2FB322BC" w14:textId="77777777" w:rsidTr="00D34B6B">
        <w:tc>
          <w:tcPr>
            <w:tcW w:w="2830" w:type="dxa"/>
          </w:tcPr>
          <w:p w14:paraId="6739CA5A" w14:textId="2B6459FF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- มิถุนายน 2565</w:t>
            </w:r>
          </w:p>
        </w:tc>
        <w:tc>
          <w:tcPr>
            <w:tcW w:w="1418" w:type="dxa"/>
          </w:tcPr>
          <w:p w14:paraId="2F14D6A8" w14:textId="654E8864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4D7BBD74" w14:textId="6B5E1D5E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8" w:type="dxa"/>
          </w:tcPr>
          <w:p w14:paraId="1F1FDD7D" w14:textId="77777777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</w:tcPr>
          <w:p w14:paraId="2480CFCA" w14:textId="77777777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B047E1" w14:textId="77777777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C2783B" w14:textId="77777777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6" w:type="dxa"/>
          </w:tcPr>
          <w:p w14:paraId="6C8B1BB7" w14:textId="756A9105" w:rsidR="00D34B6B" w:rsidRPr="00D34B6B" w:rsidRDefault="00146E49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D34B6B" w14:paraId="0965419D" w14:textId="77777777" w:rsidTr="00D34B6B">
        <w:tc>
          <w:tcPr>
            <w:tcW w:w="2830" w:type="dxa"/>
          </w:tcPr>
          <w:p w14:paraId="7BBC3CB3" w14:textId="66083811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- กันยายน 2565</w:t>
            </w:r>
          </w:p>
        </w:tc>
        <w:tc>
          <w:tcPr>
            <w:tcW w:w="1418" w:type="dxa"/>
          </w:tcPr>
          <w:p w14:paraId="7F718F57" w14:textId="10D35DF1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2A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42950799" w14:textId="14999144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48" w:type="dxa"/>
          </w:tcPr>
          <w:p w14:paraId="6A515052" w14:textId="6C8C7B0E" w:rsidR="00D34B6B" w:rsidRPr="00D34B6B" w:rsidRDefault="00146E49" w:rsidP="00D34B6B">
            <w:pPr>
              <w:pStyle w:val="a3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5" w:type="dxa"/>
          </w:tcPr>
          <w:p w14:paraId="4C834E87" w14:textId="6459AAB1" w:rsidR="00D34B6B" w:rsidRPr="00D34B6B" w:rsidRDefault="00146E49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64686ABB" w14:textId="77777777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D37209" w14:textId="77777777" w:rsidR="00D34B6B" w:rsidRPr="00D34B6B" w:rsidRDefault="00D34B6B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6" w:type="dxa"/>
          </w:tcPr>
          <w:p w14:paraId="0ECA7E8B" w14:textId="03626BE1" w:rsidR="00D34B6B" w:rsidRPr="00D34B6B" w:rsidRDefault="00146E49" w:rsidP="00D34B6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</w:tbl>
    <w:p w14:paraId="0A349116" w14:textId="77777777" w:rsidR="00052967" w:rsidRPr="00052967" w:rsidRDefault="00052967" w:rsidP="0005296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052967" w:rsidRPr="00052967" w:rsidSect="00D34B6B">
      <w:pgSz w:w="16838" w:h="11906" w:orient="landscape"/>
      <w:pgMar w:top="1440" w:right="1245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67"/>
    <w:rsid w:val="00052967"/>
    <w:rsid w:val="00146E49"/>
    <w:rsid w:val="00606266"/>
    <w:rsid w:val="00BC2DBB"/>
    <w:rsid w:val="00D34B6B"/>
    <w:rsid w:val="00E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AE05"/>
  <w15:chartTrackingRefBased/>
  <w15:docId w15:val="{43723BC2-A137-450A-8C37-83B75AED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967"/>
    <w:pPr>
      <w:spacing w:after="0" w:line="240" w:lineRule="auto"/>
    </w:pPr>
  </w:style>
  <w:style w:type="table" w:styleId="a4">
    <w:name w:val="Table Grid"/>
    <w:basedOn w:val="a1"/>
    <w:uiPriority w:val="39"/>
    <w:rsid w:val="0005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2023-04-28T03:54:00Z</dcterms:created>
  <dcterms:modified xsi:type="dcterms:W3CDTF">2023-04-28T04:22:00Z</dcterms:modified>
</cp:coreProperties>
</file>